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8A" w:rsidRPr="0089019C" w:rsidRDefault="00413C8A" w:rsidP="00413C8A">
      <w:pPr>
        <w:autoSpaceDE w:val="0"/>
        <w:autoSpaceDN w:val="0"/>
        <w:adjustRightInd w:val="0"/>
        <w:jc w:val="right"/>
        <w:rPr>
          <w:b/>
          <w:sz w:val="28"/>
          <w:szCs w:val="28"/>
        </w:rPr>
      </w:pPr>
      <w:r w:rsidRPr="0089019C">
        <w:rPr>
          <w:b/>
          <w:sz w:val="28"/>
          <w:szCs w:val="28"/>
        </w:rPr>
        <w:t>Приложение № 3</w:t>
      </w:r>
    </w:p>
    <w:p w:rsidR="00413C8A" w:rsidRDefault="00413C8A" w:rsidP="00413C8A">
      <w:pPr>
        <w:autoSpaceDE w:val="0"/>
        <w:autoSpaceDN w:val="0"/>
        <w:adjustRightInd w:val="0"/>
        <w:jc w:val="center"/>
        <w:rPr>
          <w:b/>
          <w:bCs/>
          <w:color w:val="000000"/>
          <w:sz w:val="28"/>
          <w:szCs w:val="28"/>
        </w:rPr>
      </w:pPr>
      <w:r w:rsidRPr="00666C21">
        <w:rPr>
          <w:b/>
          <w:bCs/>
          <w:color w:val="000000"/>
          <w:sz w:val="28"/>
          <w:szCs w:val="28"/>
        </w:rPr>
        <w:t>Согласие на обработку персональных данных</w:t>
      </w:r>
      <w:r>
        <w:rPr>
          <w:b/>
          <w:bCs/>
          <w:color w:val="000000"/>
          <w:sz w:val="28"/>
          <w:szCs w:val="28"/>
        </w:rPr>
        <w:t xml:space="preserve"> </w:t>
      </w:r>
    </w:p>
    <w:p w:rsidR="00413C8A" w:rsidRDefault="00413C8A" w:rsidP="00413C8A">
      <w:pPr>
        <w:autoSpaceDE w:val="0"/>
        <w:autoSpaceDN w:val="0"/>
        <w:adjustRightInd w:val="0"/>
        <w:jc w:val="center"/>
        <w:rPr>
          <w:b/>
          <w:bCs/>
          <w:color w:val="000000"/>
          <w:sz w:val="28"/>
          <w:szCs w:val="28"/>
        </w:rPr>
      </w:pPr>
      <w:r>
        <w:rPr>
          <w:b/>
          <w:bCs/>
          <w:color w:val="000000"/>
          <w:sz w:val="28"/>
          <w:szCs w:val="28"/>
        </w:rPr>
        <w:t xml:space="preserve">участника </w:t>
      </w:r>
      <w:r w:rsidRPr="00E86FFE">
        <w:rPr>
          <w:b/>
          <w:bCs/>
          <w:color w:val="000000"/>
          <w:sz w:val="28"/>
          <w:szCs w:val="28"/>
        </w:rPr>
        <w:t>IX</w:t>
      </w:r>
      <w:r w:rsidRPr="00BF7134">
        <w:rPr>
          <w:b/>
          <w:bCs/>
          <w:color w:val="000000"/>
          <w:sz w:val="28"/>
          <w:szCs w:val="28"/>
        </w:rPr>
        <w:t xml:space="preserve"> Международного детско-юношеского </w:t>
      </w:r>
    </w:p>
    <w:p w:rsidR="00413C8A" w:rsidRPr="00666C21" w:rsidRDefault="00413C8A" w:rsidP="00413C8A">
      <w:pPr>
        <w:autoSpaceDE w:val="0"/>
        <w:autoSpaceDN w:val="0"/>
        <w:adjustRightInd w:val="0"/>
        <w:jc w:val="center"/>
        <w:rPr>
          <w:b/>
          <w:bCs/>
          <w:color w:val="000000"/>
          <w:sz w:val="28"/>
          <w:szCs w:val="28"/>
        </w:rPr>
      </w:pPr>
      <w:r w:rsidRPr="00BF7134">
        <w:rPr>
          <w:b/>
          <w:bCs/>
          <w:color w:val="000000"/>
          <w:sz w:val="28"/>
          <w:szCs w:val="28"/>
        </w:rPr>
        <w:t>фестиваля-конкурса незрячих музыкантов-исполнителей</w:t>
      </w:r>
    </w:p>
    <w:p w:rsidR="00413C8A" w:rsidRPr="00666C21" w:rsidRDefault="00413C8A" w:rsidP="00413C8A">
      <w:pPr>
        <w:autoSpaceDE w:val="0"/>
        <w:autoSpaceDN w:val="0"/>
        <w:adjustRightInd w:val="0"/>
        <w:jc w:val="both"/>
        <w:rPr>
          <w:color w:val="000000"/>
          <w:sz w:val="28"/>
          <w:szCs w:val="28"/>
        </w:rPr>
      </w:pPr>
      <w:r w:rsidRPr="00666C21">
        <w:rPr>
          <w:color w:val="000000"/>
          <w:sz w:val="28"/>
          <w:szCs w:val="28"/>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666C21">
          <w:rPr>
            <w:color w:val="000000"/>
            <w:sz w:val="28"/>
            <w:szCs w:val="28"/>
          </w:rPr>
          <w:t>305004, г</w:t>
        </w:r>
      </w:smartTag>
      <w:r w:rsidRPr="00666C21">
        <w:rPr>
          <w:color w:val="000000"/>
          <w:sz w:val="28"/>
          <w:szCs w:val="28"/>
        </w:rPr>
        <w:t xml:space="preserve">. Курск, ул. Карла Маркса, 23) __________________________________________________________________, </w:t>
      </w:r>
    </w:p>
    <w:p w:rsidR="00413C8A" w:rsidRPr="00666C21" w:rsidRDefault="00413C8A" w:rsidP="00413C8A">
      <w:pPr>
        <w:autoSpaceDE w:val="0"/>
        <w:autoSpaceDN w:val="0"/>
        <w:adjustRightInd w:val="0"/>
        <w:rPr>
          <w:color w:val="000000"/>
          <w:sz w:val="23"/>
          <w:szCs w:val="23"/>
        </w:rPr>
      </w:pPr>
      <w:r w:rsidRPr="00666C21">
        <w:rPr>
          <w:i/>
          <w:iCs/>
          <w:color w:val="000000"/>
          <w:sz w:val="23"/>
          <w:szCs w:val="23"/>
        </w:rPr>
        <w:t>Ф.И.О. (полностью) родителя (законного представителя) несовершеннолетнего субъекта персональных данных</w:t>
      </w:r>
      <w:r>
        <w:rPr>
          <w:i/>
          <w:iCs/>
          <w:color w:val="000000"/>
          <w:sz w:val="23"/>
          <w:szCs w:val="23"/>
        </w:rPr>
        <w:t xml:space="preserve"> (участника конкурса)</w:t>
      </w:r>
      <w:r w:rsidRPr="00666C21">
        <w:rPr>
          <w:i/>
          <w:iCs/>
          <w:color w:val="000000"/>
          <w:sz w:val="23"/>
          <w:szCs w:val="23"/>
        </w:rPr>
        <w:t xml:space="preserve"> являясь родителем (законным представителем) </w:t>
      </w:r>
      <w:r w:rsidRPr="00666C21">
        <w:rPr>
          <w:color w:val="000000"/>
          <w:sz w:val="28"/>
          <w:szCs w:val="28"/>
        </w:rPr>
        <w:t xml:space="preserve">______________________________ __________________________________________________________________ </w:t>
      </w:r>
      <w:r w:rsidRPr="00666C21">
        <w:rPr>
          <w:i/>
          <w:iCs/>
          <w:color w:val="000000"/>
          <w:sz w:val="23"/>
          <w:szCs w:val="23"/>
        </w:rPr>
        <w:t xml:space="preserve">ФИО </w:t>
      </w:r>
      <w:r>
        <w:rPr>
          <w:i/>
          <w:iCs/>
          <w:color w:val="000000"/>
          <w:sz w:val="23"/>
          <w:szCs w:val="23"/>
        </w:rPr>
        <w:t>участника конкурса</w:t>
      </w:r>
      <w:r w:rsidRPr="00666C21">
        <w:rPr>
          <w:i/>
          <w:iCs/>
          <w:color w:val="000000"/>
          <w:sz w:val="23"/>
          <w:szCs w:val="23"/>
        </w:rPr>
        <w:t xml:space="preserve"> реквизиты доверенности или иного документа, подтверждающего полномочия представителя субъекта персональных данных</w:t>
      </w:r>
      <w:r w:rsidRPr="00666C21">
        <w:rPr>
          <w:color w:val="000000"/>
          <w:sz w:val="28"/>
          <w:szCs w:val="28"/>
        </w:rPr>
        <w:t xml:space="preserve">_________________________________________________________ __________________________________________________________________ Адрес представителя субъекта персональных данных:_________________________________________________________ __________________________________________________________________ 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_______________________________________________________________________________________________________________________________, </w:t>
      </w:r>
      <w:r w:rsidRPr="00666C21">
        <w:rPr>
          <w:i/>
          <w:iCs/>
          <w:color w:val="000000"/>
          <w:sz w:val="23"/>
          <w:szCs w:val="23"/>
        </w:rPr>
        <w:t xml:space="preserve">(Ф.И.О. </w:t>
      </w:r>
      <w:r>
        <w:rPr>
          <w:i/>
          <w:iCs/>
          <w:color w:val="000000"/>
          <w:sz w:val="23"/>
          <w:szCs w:val="23"/>
        </w:rPr>
        <w:t>участника конкурса</w:t>
      </w:r>
      <w:r w:rsidRPr="00666C21">
        <w:rPr>
          <w:i/>
          <w:iCs/>
          <w:color w:val="000000"/>
          <w:sz w:val="23"/>
          <w:szCs w:val="23"/>
        </w:rPr>
        <w:t xml:space="preserve">) </w:t>
      </w:r>
    </w:p>
    <w:p w:rsidR="00413C8A" w:rsidRPr="00666C21" w:rsidRDefault="00413C8A" w:rsidP="00413C8A">
      <w:pPr>
        <w:autoSpaceDE w:val="0"/>
        <w:autoSpaceDN w:val="0"/>
        <w:adjustRightInd w:val="0"/>
        <w:rPr>
          <w:color w:val="000000"/>
          <w:sz w:val="28"/>
          <w:szCs w:val="28"/>
        </w:rPr>
      </w:pPr>
    </w:p>
    <w:p w:rsidR="00413C8A" w:rsidRPr="00666C21" w:rsidRDefault="00413C8A" w:rsidP="00413C8A">
      <w:pPr>
        <w:autoSpaceDE w:val="0"/>
        <w:autoSpaceDN w:val="0"/>
        <w:adjustRightInd w:val="0"/>
        <w:jc w:val="both"/>
        <w:rPr>
          <w:color w:val="000000"/>
          <w:sz w:val="28"/>
          <w:szCs w:val="28"/>
        </w:rPr>
      </w:pPr>
      <w:r w:rsidRPr="00666C21">
        <w:rPr>
          <w:color w:val="000000"/>
          <w:sz w:val="28"/>
          <w:szCs w:val="28"/>
        </w:rPr>
        <w:t xml:space="preserve">Адрес субъекта персональных данных: __________________________________________________________________ </w:t>
      </w:r>
    </w:p>
    <w:p w:rsidR="00413C8A" w:rsidRPr="00666C21" w:rsidRDefault="00413C8A" w:rsidP="00413C8A">
      <w:pPr>
        <w:autoSpaceDE w:val="0"/>
        <w:autoSpaceDN w:val="0"/>
        <w:adjustRightInd w:val="0"/>
        <w:jc w:val="both"/>
        <w:rPr>
          <w:color w:val="000000"/>
          <w:sz w:val="28"/>
          <w:szCs w:val="28"/>
        </w:rPr>
      </w:pPr>
      <w:r w:rsidRPr="00666C21">
        <w:rPr>
          <w:color w:val="000000"/>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 ____________________________________________________ дата выдачи «__» _______г.,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Даю свое согласие на обработку следующих персональных данных субъекта: </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фамилия, имя, отчество;</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пол;</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гражданство;</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дата (число, месяц, год) и место рождения (страна, республика, край, область, район, город, поселок, деревня, иной населенный пункт);</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xml:space="preserve">- сведения о регистрации по месту жительства или пребывания (почтовый индекс, страна, республика, </w:t>
      </w:r>
      <w:r w:rsidRPr="00666C21">
        <w:rPr>
          <w:sz w:val="20"/>
          <w:szCs w:val="20"/>
        </w:rPr>
        <w:lastRenderedPageBreak/>
        <w:t>край, область, район, город, поселок, деревня, иной населенный пункт, улица, дом, корпус, квартира);</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номера телефонов (домашний, мобильный, рабочий), адрес электронной почты;</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данные паспорта или иного удостоверяющего личность документа;</w:t>
      </w:r>
    </w:p>
    <w:p w:rsidR="00413C8A" w:rsidRPr="00666C21" w:rsidRDefault="00413C8A" w:rsidP="00413C8A">
      <w:pPr>
        <w:autoSpaceDE w:val="0"/>
        <w:autoSpaceDN w:val="0"/>
        <w:adjustRightInd w:val="0"/>
        <w:ind w:firstLine="720"/>
        <w:rPr>
          <w:sz w:val="20"/>
          <w:szCs w:val="20"/>
        </w:rPr>
      </w:pPr>
      <w:r w:rsidRPr="00666C21">
        <w:rPr>
          <w:color w:val="000000"/>
          <w:sz w:val="20"/>
          <w:szCs w:val="20"/>
        </w:rPr>
        <w:t>-</w:t>
      </w:r>
      <w:r w:rsidRPr="00666C21">
        <w:rPr>
          <w:sz w:val="20"/>
          <w:szCs w:val="20"/>
        </w:rPr>
        <w:t xml:space="preserve"> данные страхового свидетельства обязательного пенсионного страхования;</w:t>
      </w:r>
    </w:p>
    <w:p w:rsidR="00413C8A" w:rsidRPr="00666C21" w:rsidRDefault="00413C8A" w:rsidP="00413C8A">
      <w:pPr>
        <w:widowControl w:val="0"/>
        <w:autoSpaceDE w:val="0"/>
        <w:autoSpaceDN w:val="0"/>
        <w:adjustRightInd w:val="0"/>
        <w:ind w:firstLine="720"/>
        <w:jc w:val="both"/>
        <w:rPr>
          <w:sz w:val="20"/>
          <w:szCs w:val="20"/>
        </w:rPr>
      </w:pPr>
      <w:r w:rsidRPr="00666C21">
        <w:rPr>
          <w:sz w:val="20"/>
          <w:szCs w:val="20"/>
        </w:rPr>
        <w:t xml:space="preserve">-  сведения об </w:t>
      </w:r>
      <w:r>
        <w:rPr>
          <w:sz w:val="20"/>
          <w:szCs w:val="20"/>
        </w:rPr>
        <w:t>образовательной организации</w:t>
      </w:r>
      <w:r w:rsidRPr="00666C21">
        <w:rPr>
          <w:sz w:val="20"/>
          <w:szCs w:val="20"/>
        </w:rPr>
        <w:t>;</w:t>
      </w:r>
    </w:p>
    <w:p w:rsidR="00413C8A" w:rsidRPr="00666C21" w:rsidRDefault="00413C8A" w:rsidP="00413C8A">
      <w:pPr>
        <w:autoSpaceDE w:val="0"/>
        <w:autoSpaceDN w:val="0"/>
        <w:adjustRightInd w:val="0"/>
        <w:ind w:firstLine="720"/>
        <w:jc w:val="both"/>
        <w:rPr>
          <w:color w:val="000000"/>
          <w:sz w:val="20"/>
          <w:szCs w:val="20"/>
        </w:rPr>
      </w:pPr>
      <w:r w:rsidRPr="00666C21">
        <w:rPr>
          <w:color w:val="000000"/>
          <w:sz w:val="20"/>
          <w:szCs w:val="20"/>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413C8A" w:rsidRPr="00666C21" w:rsidRDefault="00413C8A" w:rsidP="00413C8A">
      <w:pPr>
        <w:autoSpaceDE w:val="0"/>
        <w:autoSpaceDN w:val="0"/>
        <w:adjustRightInd w:val="0"/>
        <w:ind w:firstLine="720"/>
        <w:jc w:val="both"/>
        <w:rPr>
          <w:sz w:val="20"/>
          <w:szCs w:val="20"/>
        </w:rPr>
      </w:pPr>
      <w:r w:rsidRPr="00666C21">
        <w:rPr>
          <w:color w:val="000000"/>
          <w:sz w:val="20"/>
          <w:szCs w:val="20"/>
        </w:rPr>
        <w:t xml:space="preserve">- </w:t>
      </w:r>
      <w:r w:rsidRPr="00666C21">
        <w:rPr>
          <w:sz w:val="20"/>
          <w:szCs w:val="20"/>
        </w:rPr>
        <w:t>сведения об инвалидности, ограничениях по здоровью;</w:t>
      </w:r>
    </w:p>
    <w:p w:rsidR="00413C8A" w:rsidRPr="00666C21" w:rsidRDefault="00413C8A" w:rsidP="00413C8A">
      <w:pPr>
        <w:autoSpaceDE w:val="0"/>
        <w:autoSpaceDN w:val="0"/>
        <w:adjustRightInd w:val="0"/>
        <w:ind w:firstLine="708"/>
        <w:jc w:val="both"/>
        <w:rPr>
          <w:color w:val="000000"/>
          <w:sz w:val="28"/>
          <w:szCs w:val="28"/>
        </w:rPr>
      </w:pPr>
      <w:r w:rsidRPr="00666C21">
        <w:rPr>
          <w:color w:val="000000"/>
          <w:sz w:val="28"/>
          <w:szCs w:val="28"/>
        </w:rPr>
        <w:t xml:space="preserve">Данное согласие действительно на </w:t>
      </w:r>
      <w:r>
        <w:rPr>
          <w:color w:val="000000"/>
          <w:sz w:val="28"/>
          <w:szCs w:val="28"/>
        </w:rPr>
        <w:t>время проведения Фестиваля конкурса</w:t>
      </w:r>
      <w:r w:rsidRPr="00666C21">
        <w:rPr>
          <w:color w:val="000000"/>
          <w:sz w:val="28"/>
          <w:szCs w:val="28"/>
        </w:rPr>
        <w:t xml:space="preserve"> и период</w:t>
      </w:r>
      <w:r>
        <w:rPr>
          <w:color w:val="000000"/>
          <w:sz w:val="28"/>
          <w:szCs w:val="28"/>
        </w:rPr>
        <w:t>а</w:t>
      </w:r>
      <w:r w:rsidRPr="00666C21">
        <w:rPr>
          <w:color w:val="000000"/>
          <w:sz w:val="28"/>
          <w:szCs w:val="28"/>
        </w:rPr>
        <w:t xml:space="preserve"> </w:t>
      </w:r>
      <w:r>
        <w:rPr>
          <w:color w:val="000000"/>
          <w:sz w:val="28"/>
          <w:szCs w:val="28"/>
        </w:rPr>
        <w:t>трех лет</w:t>
      </w:r>
      <w:r w:rsidRPr="00666C21">
        <w:rPr>
          <w:color w:val="000000"/>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мною в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413C8A" w:rsidRPr="00666C21" w:rsidRDefault="00413C8A" w:rsidP="00413C8A">
      <w:pPr>
        <w:autoSpaceDE w:val="0"/>
        <w:autoSpaceDN w:val="0"/>
        <w:adjustRightInd w:val="0"/>
        <w:ind w:firstLine="720"/>
        <w:jc w:val="both"/>
      </w:pPr>
      <w:r w:rsidRPr="00666C21">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413C8A" w:rsidRPr="00666C21" w:rsidRDefault="00413C8A" w:rsidP="00413C8A">
      <w:pPr>
        <w:autoSpaceDE w:val="0"/>
        <w:autoSpaceDN w:val="0"/>
        <w:adjustRightInd w:val="0"/>
        <w:rPr>
          <w:color w:val="000000"/>
          <w:sz w:val="28"/>
          <w:szCs w:val="28"/>
        </w:rPr>
      </w:pPr>
    </w:p>
    <w:p w:rsidR="00413C8A" w:rsidRPr="00666C21" w:rsidRDefault="00413C8A" w:rsidP="00413C8A">
      <w:pPr>
        <w:autoSpaceDE w:val="0"/>
        <w:autoSpaceDN w:val="0"/>
        <w:adjustRightInd w:val="0"/>
        <w:rPr>
          <w:color w:val="000000"/>
          <w:sz w:val="28"/>
          <w:szCs w:val="28"/>
        </w:rPr>
      </w:pPr>
      <w:r w:rsidRPr="00666C21">
        <w:rPr>
          <w:color w:val="000000"/>
          <w:sz w:val="28"/>
          <w:szCs w:val="28"/>
        </w:rPr>
        <w:t xml:space="preserve">«____ » ________20_ г. _____________/___________ </w:t>
      </w:r>
    </w:p>
    <w:p w:rsidR="00413C8A" w:rsidRPr="00666C21" w:rsidRDefault="00413C8A" w:rsidP="00413C8A">
      <w:pPr>
        <w:autoSpaceDE w:val="0"/>
        <w:autoSpaceDN w:val="0"/>
        <w:adjustRightInd w:val="0"/>
        <w:rPr>
          <w:color w:val="000000"/>
          <w:sz w:val="23"/>
          <w:szCs w:val="23"/>
        </w:rPr>
      </w:pPr>
      <w:r w:rsidRPr="00666C21">
        <w:rPr>
          <w:i/>
          <w:iCs/>
          <w:color w:val="000000"/>
          <w:sz w:val="23"/>
          <w:szCs w:val="23"/>
        </w:rPr>
        <w:t xml:space="preserve">                                                      подпись / ФИО представителя субъекта </w:t>
      </w:r>
    </w:p>
    <w:p w:rsidR="00413C8A" w:rsidRPr="00666C21" w:rsidRDefault="00413C8A" w:rsidP="00413C8A">
      <w:pPr>
        <w:autoSpaceDE w:val="0"/>
        <w:autoSpaceDN w:val="0"/>
        <w:adjustRightInd w:val="0"/>
        <w:rPr>
          <w:color w:val="000000"/>
          <w:sz w:val="23"/>
          <w:szCs w:val="23"/>
        </w:rPr>
      </w:pPr>
      <w:r w:rsidRPr="00666C21">
        <w:rPr>
          <w:i/>
          <w:iCs/>
          <w:color w:val="000000"/>
          <w:sz w:val="23"/>
          <w:szCs w:val="23"/>
        </w:rPr>
        <w:t xml:space="preserve">                                                              персональных данных </w:t>
      </w:r>
    </w:p>
    <w:p w:rsidR="00413C8A" w:rsidRPr="00666C21" w:rsidRDefault="00413C8A" w:rsidP="00413C8A">
      <w:pPr>
        <w:autoSpaceDE w:val="0"/>
        <w:autoSpaceDN w:val="0"/>
        <w:adjustRightInd w:val="0"/>
        <w:rPr>
          <w:color w:val="000000"/>
          <w:sz w:val="28"/>
          <w:szCs w:val="28"/>
        </w:rPr>
      </w:pPr>
    </w:p>
    <w:p w:rsidR="00413C8A" w:rsidRPr="00666C21" w:rsidRDefault="00413C8A" w:rsidP="00413C8A">
      <w:pPr>
        <w:autoSpaceDE w:val="0"/>
        <w:autoSpaceDN w:val="0"/>
        <w:adjustRightInd w:val="0"/>
        <w:rPr>
          <w:color w:val="000000"/>
          <w:sz w:val="28"/>
          <w:szCs w:val="28"/>
        </w:rPr>
      </w:pPr>
      <w:r w:rsidRPr="00666C21">
        <w:rPr>
          <w:color w:val="000000"/>
          <w:sz w:val="28"/>
          <w:szCs w:val="28"/>
        </w:rPr>
        <w:t xml:space="preserve">«____ »__________ 20_ г. _____________/___________________ </w:t>
      </w:r>
    </w:p>
    <w:p w:rsidR="00413C8A" w:rsidRPr="00666C21" w:rsidRDefault="00413C8A" w:rsidP="00413C8A">
      <w:pPr>
        <w:autoSpaceDE w:val="0"/>
        <w:autoSpaceDN w:val="0"/>
        <w:adjustRightInd w:val="0"/>
        <w:rPr>
          <w:color w:val="000000"/>
          <w:sz w:val="23"/>
          <w:szCs w:val="23"/>
        </w:rPr>
      </w:pPr>
      <w:r w:rsidRPr="00666C21">
        <w:rPr>
          <w:i/>
          <w:iCs/>
          <w:color w:val="000000"/>
          <w:sz w:val="23"/>
          <w:szCs w:val="23"/>
        </w:rPr>
        <w:t xml:space="preserve">                                                                  подпись /ФИО субъекта персональных данных </w:t>
      </w:r>
    </w:p>
    <w:p w:rsidR="00413C8A" w:rsidRPr="00666C21" w:rsidRDefault="00413C8A" w:rsidP="00413C8A">
      <w:pPr>
        <w:autoSpaceDE w:val="0"/>
        <w:autoSpaceDN w:val="0"/>
        <w:adjustRightInd w:val="0"/>
        <w:rPr>
          <w:color w:val="000000"/>
          <w:sz w:val="28"/>
          <w:szCs w:val="28"/>
        </w:rPr>
      </w:pPr>
    </w:p>
    <w:p w:rsidR="00413C8A" w:rsidRPr="0040010C" w:rsidRDefault="00413C8A" w:rsidP="00413C8A">
      <w:pPr>
        <w:autoSpaceDE w:val="0"/>
        <w:autoSpaceDN w:val="0"/>
        <w:adjustRightInd w:val="0"/>
        <w:jc w:val="right"/>
        <w:rPr>
          <w:sz w:val="28"/>
          <w:szCs w:val="28"/>
        </w:rPr>
      </w:pPr>
    </w:p>
    <w:p w:rsidR="00413C8A" w:rsidRDefault="00413C8A" w:rsidP="00413C8A"/>
    <w:p w:rsidR="00413C8A" w:rsidRDefault="00413C8A" w:rsidP="00413C8A"/>
    <w:p w:rsidR="00413C8A" w:rsidRDefault="00413C8A" w:rsidP="00413C8A"/>
    <w:p w:rsidR="00413C8A" w:rsidRDefault="00413C8A" w:rsidP="00413C8A"/>
    <w:p w:rsidR="00413C8A" w:rsidRDefault="00413C8A" w:rsidP="00413C8A"/>
    <w:p w:rsidR="00413C8A" w:rsidRDefault="00413C8A" w:rsidP="00413C8A"/>
    <w:p w:rsidR="00413C8A" w:rsidRDefault="00413C8A" w:rsidP="00413C8A"/>
    <w:p w:rsidR="00413C8A" w:rsidRDefault="00413C8A" w:rsidP="00413C8A"/>
    <w:p w:rsidR="00413C8A" w:rsidRDefault="00413C8A" w:rsidP="00413C8A"/>
    <w:p w:rsidR="00413C8A" w:rsidRDefault="00413C8A" w:rsidP="00413C8A"/>
    <w:p w:rsidR="00413C8A" w:rsidRDefault="00413C8A" w:rsidP="00413C8A">
      <w:bookmarkStart w:id="0" w:name="_GoBack"/>
      <w:bookmarkEnd w:id="0"/>
    </w:p>
    <w:p w:rsidR="004B0263" w:rsidRPr="00413C8A" w:rsidRDefault="004B0263" w:rsidP="00413C8A"/>
    <w:sectPr w:rsidR="004B0263" w:rsidRPr="00413C8A" w:rsidSect="00733F6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02" w:rsidRDefault="00163902">
      <w:r>
        <w:separator/>
      </w:r>
    </w:p>
  </w:endnote>
  <w:endnote w:type="continuationSeparator" w:id="0">
    <w:p w:rsidR="00163902" w:rsidRDefault="0016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2E" w:rsidRDefault="00A26C2E">
    <w:pPr>
      <w:pStyle w:val="a6"/>
      <w:jc w:val="center"/>
    </w:pPr>
    <w:r>
      <w:fldChar w:fldCharType="begin"/>
    </w:r>
    <w:r>
      <w:instrText>PAGE   \* MERGEFORMAT</w:instrText>
    </w:r>
    <w:r>
      <w:fldChar w:fldCharType="separate"/>
    </w:r>
    <w:r w:rsidR="00413C8A">
      <w:rPr>
        <w:noProof/>
      </w:rPr>
      <w:t>2</w:t>
    </w:r>
    <w:r>
      <w:fldChar w:fldCharType="end"/>
    </w:r>
  </w:p>
  <w:p w:rsidR="00A26C2E" w:rsidRDefault="00A26C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02" w:rsidRDefault="00163902">
      <w:r>
        <w:separator/>
      </w:r>
    </w:p>
  </w:footnote>
  <w:footnote w:type="continuationSeparator" w:id="0">
    <w:p w:rsidR="00163902" w:rsidRDefault="00163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BB7"/>
    <w:multiLevelType w:val="hybridMultilevel"/>
    <w:tmpl w:val="606C6454"/>
    <w:lvl w:ilvl="0" w:tplc="47AAC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46A75"/>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D116AC"/>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981138"/>
    <w:multiLevelType w:val="hybridMultilevel"/>
    <w:tmpl w:val="A0AA1440"/>
    <w:lvl w:ilvl="0" w:tplc="F2DC7A9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817ED"/>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52A5F"/>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7E6D7D"/>
    <w:multiLevelType w:val="hybridMultilevel"/>
    <w:tmpl w:val="2F52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E67083"/>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852E88"/>
    <w:multiLevelType w:val="hybridMultilevel"/>
    <w:tmpl w:val="9DD22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B87DA0"/>
    <w:multiLevelType w:val="hybridMultilevel"/>
    <w:tmpl w:val="47448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96021E7"/>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EFF4470"/>
    <w:multiLevelType w:val="hybridMultilevel"/>
    <w:tmpl w:val="9C3AFF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6"/>
  </w:num>
  <w:num w:numId="6">
    <w:abstractNumId w:val="5"/>
  </w:num>
  <w:num w:numId="7">
    <w:abstractNumId w:val="3"/>
  </w:num>
  <w:num w:numId="8">
    <w:abstractNumId w:val="4"/>
  </w:num>
  <w:num w:numId="9">
    <w:abstractNumId w:val="2"/>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9"/>
    <w:rsid w:val="00013E15"/>
    <w:rsid w:val="00016562"/>
    <w:rsid w:val="00033B41"/>
    <w:rsid w:val="000418B9"/>
    <w:rsid w:val="0005221D"/>
    <w:rsid w:val="000675CD"/>
    <w:rsid w:val="000B4A4D"/>
    <w:rsid w:val="000C488C"/>
    <w:rsid w:val="000D6DFC"/>
    <w:rsid w:val="000E068F"/>
    <w:rsid w:val="000E24EB"/>
    <w:rsid w:val="000F7484"/>
    <w:rsid w:val="001074E5"/>
    <w:rsid w:val="00130923"/>
    <w:rsid w:val="00132DA3"/>
    <w:rsid w:val="001333D8"/>
    <w:rsid w:val="0014257D"/>
    <w:rsid w:val="00153C3C"/>
    <w:rsid w:val="00163902"/>
    <w:rsid w:val="0017732B"/>
    <w:rsid w:val="00183FED"/>
    <w:rsid w:val="0019683E"/>
    <w:rsid w:val="001A7651"/>
    <w:rsid w:val="001B42B7"/>
    <w:rsid w:val="001C1C69"/>
    <w:rsid w:val="001C3DDC"/>
    <w:rsid w:val="00230E50"/>
    <w:rsid w:val="00262ECC"/>
    <w:rsid w:val="002644BE"/>
    <w:rsid w:val="002709CA"/>
    <w:rsid w:val="00271224"/>
    <w:rsid w:val="002D63CE"/>
    <w:rsid w:val="002F49B4"/>
    <w:rsid w:val="002F5E52"/>
    <w:rsid w:val="00305EAA"/>
    <w:rsid w:val="00320619"/>
    <w:rsid w:val="0033409B"/>
    <w:rsid w:val="003640EB"/>
    <w:rsid w:val="003741ED"/>
    <w:rsid w:val="003757FA"/>
    <w:rsid w:val="003828D1"/>
    <w:rsid w:val="00386A92"/>
    <w:rsid w:val="003B191A"/>
    <w:rsid w:val="0040010C"/>
    <w:rsid w:val="00400F41"/>
    <w:rsid w:val="00402F78"/>
    <w:rsid w:val="00413C8A"/>
    <w:rsid w:val="00423D37"/>
    <w:rsid w:val="004469D7"/>
    <w:rsid w:val="004874ED"/>
    <w:rsid w:val="00490592"/>
    <w:rsid w:val="004916A3"/>
    <w:rsid w:val="00492F6B"/>
    <w:rsid w:val="004A4602"/>
    <w:rsid w:val="004B0263"/>
    <w:rsid w:val="004C328F"/>
    <w:rsid w:val="004C39AA"/>
    <w:rsid w:val="004C3CC9"/>
    <w:rsid w:val="004C4A84"/>
    <w:rsid w:val="004F736E"/>
    <w:rsid w:val="0052114F"/>
    <w:rsid w:val="005220DB"/>
    <w:rsid w:val="00524D2F"/>
    <w:rsid w:val="00551FFF"/>
    <w:rsid w:val="005768E6"/>
    <w:rsid w:val="005826F4"/>
    <w:rsid w:val="005B2327"/>
    <w:rsid w:val="005B7AB1"/>
    <w:rsid w:val="005C1EF8"/>
    <w:rsid w:val="005D1C5F"/>
    <w:rsid w:val="005F582D"/>
    <w:rsid w:val="00602F89"/>
    <w:rsid w:val="0061348A"/>
    <w:rsid w:val="00616A32"/>
    <w:rsid w:val="006212ED"/>
    <w:rsid w:val="00622510"/>
    <w:rsid w:val="00641142"/>
    <w:rsid w:val="00645A03"/>
    <w:rsid w:val="0066596D"/>
    <w:rsid w:val="00666C21"/>
    <w:rsid w:val="00682612"/>
    <w:rsid w:val="00694FF1"/>
    <w:rsid w:val="006A4251"/>
    <w:rsid w:val="006B4468"/>
    <w:rsid w:val="006B76D0"/>
    <w:rsid w:val="00733D3F"/>
    <w:rsid w:val="00733F67"/>
    <w:rsid w:val="00742EFE"/>
    <w:rsid w:val="00745A6E"/>
    <w:rsid w:val="00763E0A"/>
    <w:rsid w:val="00777716"/>
    <w:rsid w:val="007977B9"/>
    <w:rsid w:val="007B04ED"/>
    <w:rsid w:val="007E1C90"/>
    <w:rsid w:val="007F0548"/>
    <w:rsid w:val="007F4554"/>
    <w:rsid w:val="007F5BF3"/>
    <w:rsid w:val="0080088D"/>
    <w:rsid w:val="00814F6A"/>
    <w:rsid w:val="00821C1C"/>
    <w:rsid w:val="00825F45"/>
    <w:rsid w:val="00852276"/>
    <w:rsid w:val="00860E57"/>
    <w:rsid w:val="00864708"/>
    <w:rsid w:val="00873146"/>
    <w:rsid w:val="008753C6"/>
    <w:rsid w:val="00875F6D"/>
    <w:rsid w:val="008805BF"/>
    <w:rsid w:val="0089019C"/>
    <w:rsid w:val="00891AE1"/>
    <w:rsid w:val="008A3A1F"/>
    <w:rsid w:val="008C3DED"/>
    <w:rsid w:val="008C52B9"/>
    <w:rsid w:val="008E38B1"/>
    <w:rsid w:val="008E7AB4"/>
    <w:rsid w:val="008F1244"/>
    <w:rsid w:val="00907495"/>
    <w:rsid w:val="00915ECB"/>
    <w:rsid w:val="009207B6"/>
    <w:rsid w:val="009350B4"/>
    <w:rsid w:val="009400CB"/>
    <w:rsid w:val="009411DA"/>
    <w:rsid w:val="0094267A"/>
    <w:rsid w:val="00943A70"/>
    <w:rsid w:val="00944C77"/>
    <w:rsid w:val="00980193"/>
    <w:rsid w:val="00981069"/>
    <w:rsid w:val="00982985"/>
    <w:rsid w:val="009B0BE9"/>
    <w:rsid w:val="009C02DB"/>
    <w:rsid w:val="009C080C"/>
    <w:rsid w:val="009D5F03"/>
    <w:rsid w:val="009E27C5"/>
    <w:rsid w:val="00A00798"/>
    <w:rsid w:val="00A00CDF"/>
    <w:rsid w:val="00A26C2E"/>
    <w:rsid w:val="00A6302C"/>
    <w:rsid w:val="00A91671"/>
    <w:rsid w:val="00AB5EF8"/>
    <w:rsid w:val="00AC5049"/>
    <w:rsid w:val="00AC541B"/>
    <w:rsid w:val="00AF05F7"/>
    <w:rsid w:val="00B020C6"/>
    <w:rsid w:val="00B13382"/>
    <w:rsid w:val="00B231B8"/>
    <w:rsid w:val="00B62FB9"/>
    <w:rsid w:val="00B636E7"/>
    <w:rsid w:val="00B65D32"/>
    <w:rsid w:val="00B7052F"/>
    <w:rsid w:val="00B71F7B"/>
    <w:rsid w:val="00B76113"/>
    <w:rsid w:val="00B85FD7"/>
    <w:rsid w:val="00BA5DEA"/>
    <w:rsid w:val="00BC3488"/>
    <w:rsid w:val="00BF7134"/>
    <w:rsid w:val="00C22DFB"/>
    <w:rsid w:val="00C23C92"/>
    <w:rsid w:val="00C3541D"/>
    <w:rsid w:val="00C41FBF"/>
    <w:rsid w:val="00C55B77"/>
    <w:rsid w:val="00C63291"/>
    <w:rsid w:val="00C7294B"/>
    <w:rsid w:val="00CB106F"/>
    <w:rsid w:val="00CC138E"/>
    <w:rsid w:val="00CC26BD"/>
    <w:rsid w:val="00CE1158"/>
    <w:rsid w:val="00D1399B"/>
    <w:rsid w:val="00D14712"/>
    <w:rsid w:val="00D4143B"/>
    <w:rsid w:val="00D6698E"/>
    <w:rsid w:val="00D66CD4"/>
    <w:rsid w:val="00D93FEC"/>
    <w:rsid w:val="00D9686F"/>
    <w:rsid w:val="00D97DE7"/>
    <w:rsid w:val="00DA781D"/>
    <w:rsid w:val="00DB46AA"/>
    <w:rsid w:val="00DC2CC8"/>
    <w:rsid w:val="00DD5AA1"/>
    <w:rsid w:val="00DE3444"/>
    <w:rsid w:val="00DF32F8"/>
    <w:rsid w:val="00E07CDF"/>
    <w:rsid w:val="00E2151D"/>
    <w:rsid w:val="00E46C45"/>
    <w:rsid w:val="00E536C3"/>
    <w:rsid w:val="00E65B80"/>
    <w:rsid w:val="00E65F9A"/>
    <w:rsid w:val="00E66D9A"/>
    <w:rsid w:val="00E86FFE"/>
    <w:rsid w:val="00E90A92"/>
    <w:rsid w:val="00EA5069"/>
    <w:rsid w:val="00EB00C9"/>
    <w:rsid w:val="00EC62AF"/>
    <w:rsid w:val="00ED4639"/>
    <w:rsid w:val="00ED4E19"/>
    <w:rsid w:val="00EE0C4F"/>
    <w:rsid w:val="00EF5E4C"/>
    <w:rsid w:val="00F05459"/>
    <w:rsid w:val="00F156B0"/>
    <w:rsid w:val="00F6389D"/>
    <w:rsid w:val="00F8088E"/>
    <w:rsid w:val="00F81672"/>
    <w:rsid w:val="00F83519"/>
    <w:rsid w:val="00F91B17"/>
    <w:rsid w:val="00F91C11"/>
    <w:rsid w:val="00F956DB"/>
    <w:rsid w:val="00FD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5CD3B9"/>
  <w15:docId w15:val="{ADC69057-401D-4D2A-B97E-BC0E887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18B9"/>
    <w:rPr>
      <w:color w:val="0000FF"/>
      <w:u w:val="single"/>
    </w:rPr>
  </w:style>
  <w:style w:type="paragraph" w:styleId="a4">
    <w:name w:val="Normal (Web)"/>
    <w:basedOn w:val="a"/>
    <w:uiPriority w:val="99"/>
    <w:unhideWhenUsed/>
    <w:rsid w:val="000418B9"/>
    <w:pPr>
      <w:spacing w:before="100" w:beforeAutospacing="1" w:after="100" w:afterAutospacing="1"/>
    </w:pPr>
  </w:style>
  <w:style w:type="character" w:styleId="a5">
    <w:name w:val="Strong"/>
    <w:uiPriority w:val="22"/>
    <w:qFormat/>
    <w:rsid w:val="000418B9"/>
    <w:rPr>
      <w:b/>
      <w:bCs/>
    </w:rPr>
  </w:style>
  <w:style w:type="paragraph" w:customStyle="1" w:styleId="rteindent1">
    <w:name w:val="rteindent1"/>
    <w:basedOn w:val="a"/>
    <w:rsid w:val="000418B9"/>
    <w:pPr>
      <w:spacing w:before="100" w:beforeAutospacing="1" w:after="100" w:afterAutospacing="1"/>
    </w:pPr>
  </w:style>
  <w:style w:type="paragraph" w:styleId="a6">
    <w:name w:val="footer"/>
    <w:basedOn w:val="a"/>
    <w:link w:val="a7"/>
    <w:uiPriority w:val="99"/>
    <w:rsid w:val="000418B9"/>
    <w:pPr>
      <w:tabs>
        <w:tab w:val="center" w:pos="4677"/>
        <w:tab w:val="right" w:pos="9355"/>
      </w:tabs>
    </w:pPr>
  </w:style>
  <w:style w:type="character" w:customStyle="1" w:styleId="a7">
    <w:name w:val="Нижний колонтитул Знак"/>
    <w:basedOn w:val="a0"/>
    <w:link w:val="a6"/>
    <w:uiPriority w:val="99"/>
    <w:rsid w:val="00041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0BE9"/>
    <w:rPr>
      <w:rFonts w:ascii="Tahoma" w:hAnsi="Tahoma" w:cs="Tahoma"/>
      <w:sz w:val="16"/>
      <w:szCs w:val="16"/>
    </w:rPr>
  </w:style>
  <w:style w:type="character" w:customStyle="1" w:styleId="a9">
    <w:name w:val="Текст выноски Знак"/>
    <w:basedOn w:val="a0"/>
    <w:link w:val="a8"/>
    <w:uiPriority w:val="99"/>
    <w:semiHidden/>
    <w:rsid w:val="009B0BE9"/>
    <w:rPr>
      <w:rFonts w:ascii="Tahoma" w:eastAsia="Times New Roman" w:hAnsi="Tahoma" w:cs="Tahoma"/>
      <w:sz w:val="16"/>
      <w:szCs w:val="16"/>
      <w:lang w:eastAsia="ru-RU"/>
    </w:rPr>
  </w:style>
  <w:style w:type="character" w:styleId="aa">
    <w:name w:val="Emphasis"/>
    <w:basedOn w:val="a0"/>
    <w:uiPriority w:val="20"/>
    <w:qFormat/>
    <w:rsid w:val="00733F67"/>
    <w:rPr>
      <w:i/>
      <w:iCs/>
    </w:rPr>
  </w:style>
  <w:style w:type="table" w:styleId="ab">
    <w:name w:val="Table Grid"/>
    <w:basedOn w:val="a1"/>
    <w:uiPriority w:val="59"/>
    <w:rsid w:val="0073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2020-12-22T07:59:00Z</cp:lastPrinted>
  <dcterms:created xsi:type="dcterms:W3CDTF">2020-12-22T08:36:00Z</dcterms:created>
  <dcterms:modified xsi:type="dcterms:W3CDTF">2020-12-22T08:36:00Z</dcterms:modified>
</cp:coreProperties>
</file>